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E4" w:rsidRPr="00154AE4" w:rsidRDefault="00154AE4" w:rsidP="00154A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54AE4">
        <w:rPr>
          <w:rFonts w:ascii="Times New Roman" w:hAnsi="Times New Roman"/>
          <w:b/>
          <w:color w:val="000000"/>
          <w:sz w:val="32"/>
          <w:szCs w:val="32"/>
        </w:rPr>
        <w:t>Практична робота №25</w:t>
      </w:r>
    </w:p>
    <w:p w:rsidR="00EB59A5" w:rsidRDefault="00154AE4" w:rsidP="00154AE4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54AE4">
        <w:rPr>
          <w:rFonts w:ascii="Times New Roman" w:hAnsi="Times New Roman"/>
          <w:b/>
          <w:sz w:val="32"/>
          <w:szCs w:val="32"/>
        </w:rPr>
        <w:t>Використання функ</w:t>
      </w:r>
      <w:r w:rsidRPr="00154AE4">
        <w:rPr>
          <w:rFonts w:ascii="Times New Roman" w:hAnsi="Times New Roman"/>
          <w:b/>
          <w:sz w:val="32"/>
          <w:szCs w:val="32"/>
        </w:rPr>
        <w:t>цій ТП для роботи з базою даних</w:t>
      </w:r>
    </w:p>
    <w:p w:rsidR="00154AE4" w:rsidRDefault="00154AE4" w:rsidP="00154AE4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 wp14:anchorId="5C0EF30E" wp14:editId="448F3AC0">
            <wp:extent cx="5562600" cy="2063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020" t="19201" r="8494" b="43996"/>
                    <a:stretch/>
                  </pic:blipFill>
                  <pic:spPr bwMode="auto">
                    <a:xfrm>
                      <a:off x="0" y="0"/>
                      <a:ext cx="5559629" cy="2062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AE4" w:rsidRDefault="00154AE4" w:rsidP="00154AE4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 wp14:anchorId="45CDB4D0" wp14:editId="7F9E59F6">
            <wp:extent cx="5629275" cy="6609477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930" t="12907" r="29007" b="983"/>
                    <a:stretch/>
                  </pic:blipFill>
                  <pic:spPr bwMode="auto">
                    <a:xfrm>
                      <a:off x="0" y="0"/>
                      <a:ext cx="5630179" cy="6610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AE4" w:rsidRDefault="00154AE4" w:rsidP="00154AE4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 wp14:anchorId="78EE40BA" wp14:editId="67362444">
            <wp:extent cx="5200650" cy="200934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282" t="36670" r="24359" b="28421"/>
                    <a:stretch/>
                  </pic:blipFill>
                  <pic:spPr bwMode="auto">
                    <a:xfrm>
                      <a:off x="0" y="0"/>
                      <a:ext cx="5202821" cy="2010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AE4" w:rsidRDefault="00154AE4" w:rsidP="00154AE4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 wp14:anchorId="231A38EB" wp14:editId="40065EA5">
            <wp:extent cx="5276850" cy="44636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7563" t="12615" r="23558" b="11700"/>
                    <a:stretch/>
                  </pic:blipFill>
                  <pic:spPr bwMode="auto">
                    <a:xfrm>
                      <a:off x="0" y="0"/>
                      <a:ext cx="5281442" cy="4467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AE4" w:rsidRDefault="00154AE4" w:rsidP="00154AE4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 wp14:anchorId="4F69C086" wp14:editId="270BB3B1">
            <wp:extent cx="5207245" cy="284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7083" t="17602" r="23398" b="32822"/>
                    <a:stretch/>
                  </pic:blipFill>
                  <pic:spPr bwMode="auto">
                    <a:xfrm>
                      <a:off x="0" y="0"/>
                      <a:ext cx="5204681" cy="2846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AE4" w:rsidRDefault="00154AE4" w:rsidP="00154AE4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 wp14:anchorId="0F3748FD" wp14:editId="1D88738F">
            <wp:extent cx="5248275" cy="40506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6763" t="54857" r="25480" b="38396"/>
                    <a:stretch/>
                  </pic:blipFill>
                  <pic:spPr bwMode="auto">
                    <a:xfrm>
                      <a:off x="0" y="0"/>
                      <a:ext cx="5245472" cy="404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4AE4" w:rsidSect="00154AE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E4"/>
    <w:rsid w:val="00154AE4"/>
    <w:rsid w:val="00EB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</Words>
  <Characters>30</Characters>
  <Application>Microsoft Office Word</Application>
  <DocSecurity>0</DocSecurity>
  <Lines>1</Lines>
  <Paragraphs>1</Paragraphs>
  <ScaleCrop>false</ScaleCrop>
  <Company>Home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2013-03-28T11:08:00Z</dcterms:created>
  <dcterms:modified xsi:type="dcterms:W3CDTF">2013-03-28T11:18:00Z</dcterms:modified>
</cp:coreProperties>
</file>